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9" w:rsidRPr="009D3F89" w:rsidRDefault="009D3F89" w:rsidP="009D3F8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89">
        <w:rPr>
          <w:rFonts w:ascii="Times New Roman" w:hAnsi="Times New Roman" w:cs="Times New Roman"/>
          <w:b/>
          <w:sz w:val="28"/>
          <w:szCs w:val="28"/>
        </w:rPr>
        <w:t>МАДОУ АР детский сад «Сибирячок» корпус №3</w:t>
      </w:r>
    </w:p>
    <w:p w:rsidR="009D3F89" w:rsidRPr="009D3F89" w:rsidRDefault="009D3F89" w:rsidP="009D3F89">
      <w:pPr>
        <w:spacing w:line="240" w:lineRule="atLeast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p w:rsidR="009D3F89" w:rsidRPr="009D3F89" w:rsidRDefault="009D3F89" w:rsidP="009D3F89">
      <w:pPr>
        <w:spacing w:line="240" w:lineRule="atLeast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D3F89">
        <w:rPr>
          <w:rFonts w:ascii="Times New Roman" w:hAnsi="Times New Roman" w:cs="Times New Roman"/>
          <w:b/>
          <w:color w:val="FF0000"/>
          <w:sz w:val="52"/>
          <w:szCs w:val="52"/>
        </w:rPr>
        <w:t>Инсценировка в стихах по мотивам стихотворения С. Михалкова и сказки М.Ю. Картушиной  «Заяц - портной»</w:t>
      </w:r>
    </w:p>
    <w:p w:rsidR="009D3F89" w:rsidRDefault="009D3F89" w:rsidP="009D3F89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3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492750" cy="5492750"/>
            <wp:effectExtent l="19050" t="0" r="0" b="0"/>
            <wp:docPr id="2" name="Рисунок 1" descr="https://go4.imgsmail.ru/imgpreview?key=6f653f43f592b8e9&amp;mb=imgdb_preview_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6f653f43f592b8e9&amp;mb=imgdb_preview_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49" cy="54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89" w:rsidRDefault="009D3F89" w:rsidP="009D3F89">
      <w:pPr>
        <w:jc w:val="right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Pr="005F3171">
        <w:rPr>
          <w:rFonts w:ascii="Times New Roman" w:hAnsi="Times New Roman"/>
          <w:b/>
          <w:sz w:val="40"/>
          <w:szCs w:val="40"/>
          <w:u w:val="single"/>
        </w:rPr>
        <w:t>Воспитатель:</w:t>
      </w:r>
    </w:p>
    <w:p w:rsidR="009D3F89" w:rsidRPr="00DE3F0D" w:rsidRDefault="009D3F89" w:rsidP="009D3F89">
      <w:pPr>
        <w:jc w:val="right"/>
        <w:rPr>
          <w:rFonts w:ascii="Times New Roman" w:hAnsi="Times New Roman"/>
          <w:b/>
          <w:sz w:val="28"/>
          <w:szCs w:val="28"/>
        </w:rPr>
      </w:pPr>
      <w:r w:rsidRPr="00DE3F0D">
        <w:rPr>
          <w:rFonts w:ascii="Times New Roman" w:hAnsi="Times New Roman"/>
          <w:b/>
          <w:sz w:val="28"/>
          <w:szCs w:val="28"/>
        </w:rPr>
        <w:t>Стёпочкина Маргарита Сергеевна</w:t>
      </w:r>
    </w:p>
    <w:p w:rsidR="009D3F89" w:rsidRDefault="009D3F89" w:rsidP="009D3F89">
      <w:pPr>
        <w:pStyle w:val="c0"/>
        <w:spacing w:before="0" w:beforeAutospacing="0" w:after="0" w:afterAutospacing="0" w:line="301" w:lineRule="atLeast"/>
        <w:jc w:val="center"/>
        <w:rPr>
          <w:rStyle w:val="c1"/>
          <w:color w:val="000000"/>
          <w:sz w:val="36"/>
          <w:szCs w:val="36"/>
        </w:rPr>
      </w:pPr>
    </w:p>
    <w:p w:rsidR="009D3F89" w:rsidRDefault="009D3F89" w:rsidP="009D3F89">
      <w:pPr>
        <w:pStyle w:val="c0"/>
        <w:spacing w:before="0" w:beforeAutospacing="0" w:after="0" w:afterAutospacing="0" w:line="301" w:lineRule="atLeast"/>
        <w:jc w:val="center"/>
        <w:rPr>
          <w:rStyle w:val="c1"/>
          <w:b/>
          <w:color w:val="000000"/>
          <w:sz w:val="36"/>
          <w:szCs w:val="36"/>
        </w:rPr>
      </w:pPr>
      <w:r w:rsidRPr="00DE3F0D">
        <w:rPr>
          <w:rStyle w:val="c1"/>
          <w:b/>
          <w:color w:val="000000"/>
          <w:sz w:val="36"/>
          <w:szCs w:val="36"/>
        </w:rPr>
        <w:t>12.04.2018  г</w:t>
      </w:r>
    </w:p>
    <w:p w:rsidR="009D3F89" w:rsidRPr="009D3F89" w:rsidRDefault="009D3F89" w:rsidP="009D3F89">
      <w:pPr>
        <w:pStyle w:val="c0"/>
        <w:spacing w:before="0" w:beforeAutospacing="0" w:after="0" w:afterAutospacing="0" w:line="301" w:lineRule="atLeast"/>
        <w:rPr>
          <w:b/>
          <w:color w:val="000000"/>
          <w:sz w:val="36"/>
          <w:szCs w:val="36"/>
        </w:rPr>
      </w:pPr>
      <w:r w:rsidRPr="006744D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Описание:</w:t>
      </w:r>
      <w:r w:rsidRPr="006744D4">
        <w:rPr>
          <w:color w:val="000000"/>
          <w:sz w:val="28"/>
          <w:szCs w:val="28"/>
          <w:shd w:val="clear" w:color="auto" w:fill="FFFFFF"/>
        </w:rPr>
        <w:t> Сказка о добром, трудолюбивом Зайчишке, который умел шить. Об этом узнали звери и принесли ему заказы, которые он добросовестно выполняет, старается всем угодить. Звери ему благодарны. Дружба сближает. Все потом веселятся, танцуют, встречают весну.</w:t>
      </w:r>
      <w:r w:rsidRPr="006744D4">
        <w:rPr>
          <w:color w:val="000000"/>
          <w:sz w:val="28"/>
          <w:szCs w:val="28"/>
        </w:rPr>
        <w:br/>
      </w:r>
      <w:r w:rsidRPr="006744D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744D4">
        <w:rPr>
          <w:color w:val="000000"/>
          <w:sz w:val="28"/>
          <w:szCs w:val="28"/>
          <w:shd w:val="clear" w:color="auto" w:fill="FFFFFF"/>
        </w:rPr>
        <w:t> Создание условий для развития творческой активности детей в театрализованной деятельности.</w:t>
      </w:r>
      <w:r w:rsidRPr="006744D4">
        <w:rPr>
          <w:color w:val="000000"/>
          <w:sz w:val="28"/>
          <w:szCs w:val="28"/>
        </w:rPr>
        <w:br/>
      </w:r>
      <w:proofErr w:type="gramStart"/>
      <w:r w:rsidRPr="006744D4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6744D4">
        <w:rPr>
          <w:color w:val="000000"/>
          <w:sz w:val="28"/>
          <w:szCs w:val="28"/>
        </w:rPr>
        <w:br/>
      </w:r>
      <w:r w:rsidRPr="006744D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6744D4">
        <w:rPr>
          <w:color w:val="000000"/>
          <w:sz w:val="28"/>
          <w:szCs w:val="28"/>
          <w:shd w:val="clear" w:color="auto" w:fill="FFFFFF"/>
        </w:rPr>
        <w:t>Совершенствовать умения детей передавать образы героев сказки.</w:t>
      </w:r>
      <w:r w:rsidRPr="006744D4">
        <w:rPr>
          <w:color w:val="000000"/>
          <w:sz w:val="28"/>
          <w:szCs w:val="28"/>
        </w:rPr>
        <w:br/>
      </w:r>
      <w:r w:rsidRPr="006744D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6744D4">
        <w:rPr>
          <w:color w:val="000000"/>
          <w:sz w:val="28"/>
          <w:szCs w:val="28"/>
          <w:shd w:val="clear" w:color="auto" w:fill="FFFFFF"/>
        </w:rPr>
        <w:t>Закрепить знания детей о профессии портного.</w:t>
      </w:r>
      <w:r w:rsidRPr="006744D4">
        <w:rPr>
          <w:color w:val="000000"/>
          <w:sz w:val="28"/>
          <w:szCs w:val="28"/>
        </w:rPr>
        <w:br/>
      </w:r>
      <w:r w:rsidRPr="006744D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6744D4">
        <w:rPr>
          <w:color w:val="000000"/>
          <w:sz w:val="28"/>
          <w:szCs w:val="28"/>
          <w:shd w:val="clear" w:color="auto" w:fill="FFFFFF"/>
        </w:rPr>
        <w:t>.Способствовать развитию диалогической речи, формировать умение отчетливо и внятно произносить слова, развивать интонационную выразительность, память.</w:t>
      </w:r>
      <w:r w:rsidRPr="006744D4">
        <w:rPr>
          <w:color w:val="000000"/>
          <w:sz w:val="28"/>
          <w:szCs w:val="28"/>
        </w:rPr>
        <w:br/>
      </w:r>
      <w:r w:rsidRPr="006744D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6744D4">
        <w:rPr>
          <w:color w:val="000000"/>
          <w:sz w:val="28"/>
          <w:szCs w:val="28"/>
          <w:shd w:val="clear" w:color="auto" w:fill="FFFFFF"/>
        </w:rPr>
        <w:t>Развивать способность свободно держаться при выступлении.</w:t>
      </w:r>
      <w:r w:rsidRPr="006744D4">
        <w:rPr>
          <w:color w:val="000000"/>
          <w:sz w:val="28"/>
          <w:szCs w:val="28"/>
        </w:rPr>
        <w:br/>
      </w:r>
      <w:r w:rsidRPr="006744D4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6744D4">
        <w:rPr>
          <w:color w:val="000000"/>
          <w:sz w:val="28"/>
          <w:szCs w:val="28"/>
          <w:shd w:val="clear" w:color="auto" w:fill="FFFFFF"/>
        </w:rPr>
        <w:t>.Формировать дружеские</w:t>
      </w:r>
      <w:r w:rsidRPr="004C164F">
        <w:rPr>
          <w:color w:val="000000"/>
          <w:sz w:val="28"/>
          <w:szCs w:val="28"/>
          <w:shd w:val="clear" w:color="auto" w:fill="FFFFFF"/>
        </w:rPr>
        <w:t xml:space="preserve"> взаимоотношения.</w:t>
      </w:r>
      <w:r w:rsidRPr="004C164F">
        <w:rPr>
          <w:color w:val="000000"/>
          <w:sz w:val="28"/>
          <w:szCs w:val="28"/>
        </w:rPr>
        <w:br/>
      </w:r>
      <w:r w:rsidRPr="004C164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4C164F">
        <w:rPr>
          <w:color w:val="000000"/>
          <w:sz w:val="28"/>
          <w:szCs w:val="28"/>
          <w:shd w:val="clear" w:color="auto" w:fill="FFFFFF"/>
        </w:rPr>
        <w:t>Воспитывать честность и ответственность по отношению к своим обещаниям и словам.</w:t>
      </w:r>
      <w:proofErr w:type="gramEnd"/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Ведущи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й, Заяц, Пёс Барбос, Ёжик, Мышки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 Васька, 3 Поросёнка, Лягушки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Лиса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поляне домик, на нём вывеска «Заяц – портной». Перед домом за столом сидит Заяц, на шее у него сантиметр, как у настоящего портного, на столе швейная машинка, ткань, ножницы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всё изменилось?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Почему всё заискрилось?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Засмеялось и запело?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скажите, в чём тут дело?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так легко понять: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весна пришла опять!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Просыпается природа.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бывает год от года: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Обновляет свой наряд.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Звери тоже все хотят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бновить себе наряд.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Смотрите: </w:t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«Сказка про Зайца, который умел шить и хотел всем угодить».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поляне, на лесной,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высокою сосной,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чудесный, расписной.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живёт-то в доме том,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знакомый Заяц серый –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Замечательный портной.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Да, я Заяц не простой, 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я портной.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Звери, что мне сшить для вас?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приму любой заказ.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 пришла весна – красна,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всем стало не до сна: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Хочется красивым быть –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к Зайчику спешить.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Весть по лесу полетела,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деревни долетела,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узнал о ней Барбос: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Первым свой заказ принёс.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Пёс Барбос.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лохматый и кудлатый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Пёс Барбос.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смелый и отважный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Пёс Барбос.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Двор хозяйский охраняю,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Гав - гав – гав.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чужих сердито лаю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 – гав – гав.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Стадо в поле стерегу,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Службу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верно я несу.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(Стучит к Зайцу)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 – косой!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слыхал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ты портной?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Верно, всё умею шить.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стараюсь угодить.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Пёс Барбос.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Стерегу я в поле стадо.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работе день и ночь.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Шапку тёплую мне надо.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Можешь, Заяц, мне помочь?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Могу! Через день – другой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акончу я работу.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приходи ко мне домой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шапкою в субботу.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снимает мерку, пёс Барбос уходит)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Пёс лохматый шапку ждёт,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дни и ночи шьёт.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 лесу без дорожек,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Ковыляет к нему Ёжик.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Ёж.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Заинька, я – Ёжик!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меня 2 пары ножек.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Очень обувь мне нужна,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погода холодна.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Извини, любезный Ёжик,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никогда не шил сапожек.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Видишь – вывеска висит?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вывеска гласит,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живёт в глуши лесной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сапожник, а портной.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(Грустный Ёжик уходит, Заяц продолжает шить)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Мышка-модница бежит,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к Зайчику спешит</w:t>
      </w:r>
      <w:r w:rsidRPr="004C16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– большая модница,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Платьице шуршит.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зонтик </w:t>
      </w:r>
      <w:proofErr w:type="spell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шляпе бант большой.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Такая я вот мышка, прямо смех,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Удивить решила всех.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Стучит к Зайчику)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 – косой!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слыхала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- портной?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Сшей мне юбочку, прошу,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цирк сегодня я спешу.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начинает снимать мерку)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явился Васька – Кот,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 к домику идёт.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Мышка Ваську увидала,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Испугалась, задрожала,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Сумку бросила, перчатки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умчалась без оглядки.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(Мышка убегает)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 Васька.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Заяц, мой тебе привет!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Узнаёшь, меня иль нет?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-Как же, помню, ты бывало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гостил немало.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Видишь, я такой пушистый,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Аккуратный, очень чистый.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мех не запылить,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прошу мне плащик сшить.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Заяц.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-Плащ тебе сошью красивый,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Постараюсь, смастерю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 его, друг милый,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охотно подарю.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снимает мерку, Кот уходит)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тут и поросятки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рибежали с грядки.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Поросята.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 – косой!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слыхали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- портной?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 готов я услужить.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Говорите, что вам сшить?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Поросята.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- штанишки.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- жилет.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- </w:t>
      </w:r>
      <w:proofErr w:type="spell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я для вас,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 выполню заказ.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(Заяц снимает мерки и садится шить, а поросята пускаются в пляс)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Поросята поют и танцуют.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нам сошьёт жилет,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штанишки, и берет.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Поросят дружнее нет,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нет – да! </w:t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(Убегают)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лягушка услыхала,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к Зайцу прискакала.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Лягушка.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 – косой!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слыхала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- портной?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Сшей мне, Заинька, перчатки.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мёрзнут мои лапки.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Хорошо! Умею шить,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угодить!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(Снимает мерку, лягушка скачет прочь)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шьёт, спешит, хлопочет,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Угодить портной всем хочет.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субботний день настал,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Пёс за шапкой прибежал.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Пёс.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Заинька, сосед.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Сшил мне шапку или нет?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Готова шапка, получай,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лучше стадо охраняй!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Пёс.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Заинька-дружок,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Тебе с капустой пирожок.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</w:t>
      </w:r>
      <w:proofErr w:type="gramStart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Зайка, дорогой,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готов ли плащик мой?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твой плащик, получай,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портного вспоминай.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Кот.</w:t>
      </w:r>
      <w:proofErr w:type="gramStart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Заинька – парнишка,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от меня вот кочерыжка.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 уходит, выбегают поросята с морковкой)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Поросята.</w:t>
      </w:r>
      <w:proofErr w:type="gramStart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Зайка, в этот раз</w:t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74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пришли забрать заказ.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штанишки, вот жилет,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</w:t>
      </w:r>
      <w:proofErr w:type="spell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Поросята.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-А тебе морковки сладкой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ринесли мы прямо с грядки.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поросятки, дружные ребятки.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опять наш Заяц шьёт.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Видит – Лисонька идёт.</w:t>
      </w:r>
    </w:p>
    <w:p w:rsidR="009D3F89" w:rsidRPr="004C164F" w:rsidRDefault="009D3F89" w:rsidP="009D3F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Заинька – косой!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Знаю, модный ты, портной!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праздник у лисят,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я должна там быть.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нужен праздничный наряд,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Садись скорее шить.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твой наряд и так хорош.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ты меня с собой возьмёшь?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Лиса.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Возьму охотно. Ну, пошли.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(Проходят все герои сказки)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-Вот Лиса и Зайка по лесной лужайке</w:t>
      </w:r>
      <w:proofErr w:type="gram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идут, там плясовую заведут.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Важно Кот шагает, Мышку приглашает,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за ними пёс Барбос.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Братья – поросятки прибежали с грядки,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будут танцевать, веселиться и визжать.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колючий Ёжик бежит без сапожек.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зелёная Лягушка, быстро скачет, </w:t>
      </w:r>
      <w:proofErr w:type="spellStart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попрыгушка</w:t>
      </w:r>
      <w:proofErr w:type="spellEnd"/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поляну все пришли, плясовую завели.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 сказочке конец,</w:t>
      </w:r>
      <w:r w:rsidRPr="004C16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 наш Заяц молодец!</w:t>
      </w:r>
    </w:p>
    <w:p w:rsidR="005E24BD" w:rsidRDefault="005E24BD"/>
    <w:sectPr w:rsidR="005E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D3F89"/>
    <w:rsid w:val="005E24BD"/>
    <w:rsid w:val="009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8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D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2018-04-08T14:06:00Z</dcterms:created>
  <dcterms:modified xsi:type="dcterms:W3CDTF">2018-04-08T14:10:00Z</dcterms:modified>
</cp:coreProperties>
</file>