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F9" w:rsidRPr="00B203AC" w:rsidRDefault="001209F9" w:rsidP="0012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AC">
        <w:rPr>
          <w:rFonts w:ascii="Times New Roman" w:hAnsi="Times New Roman" w:cs="Times New Roman"/>
          <w:b/>
          <w:sz w:val="24"/>
          <w:szCs w:val="24"/>
        </w:rPr>
        <w:t>Конспект занятия №</w:t>
      </w:r>
      <w:r w:rsidRPr="00B203AC">
        <w:rPr>
          <w:rFonts w:ascii="Times New Roman" w:hAnsi="Times New Roman" w:cs="Times New Roman"/>
          <w:b/>
          <w:sz w:val="24"/>
          <w:szCs w:val="24"/>
        </w:rPr>
        <w:t>5</w:t>
      </w:r>
      <w:r w:rsidRPr="00B203AC">
        <w:rPr>
          <w:rFonts w:ascii="Times New Roman" w:hAnsi="Times New Roman" w:cs="Times New Roman"/>
          <w:b/>
          <w:sz w:val="24"/>
          <w:szCs w:val="24"/>
        </w:rPr>
        <w:t xml:space="preserve"> в средней группе </w:t>
      </w:r>
    </w:p>
    <w:p w:rsidR="001209F9" w:rsidRPr="00B203AC" w:rsidRDefault="001209F9" w:rsidP="0012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AC">
        <w:rPr>
          <w:rFonts w:ascii="Times New Roman" w:hAnsi="Times New Roman" w:cs="Times New Roman"/>
          <w:b/>
          <w:sz w:val="24"/>
          <w:szCs w:val="24"/>
        </w:rPr>
        <w:t>«В гостях у карандаш</w:t>
      </w:r>
      <w:r w:rsidRPr="00B203AC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B203AC">
        <w:rPr>
          <w:rFonts w:ascii="Times New Roman" w:hAnsi="Times New Roman" w:cs="Times New Roman"/>
          <w:b/>
          <w:sz w:val="24"/>
          <w:szCs w:val="24"/>
        </w:rPr>
        <w:t>Карандашовича</w:t>
      </w:r>
      <w:proofErr w:type="spellEnd"/>
      <w:r w:rsidRPr="00B203AC">
        <w:rPr>
          <w:rFonts w:ascii="Times New Roman" w:hAnsi="Times New Roman" w:cs="Times New Roman"/>
          <w:b/>
          <w:sz w:val="24"/>
          <w:szCs w:val="24"/>
        </w:rPr>
        <w:t xml:space="preserve"> и гвоздя </w:t>
      </w:r>
      <w:proofErr w:type="spellStart"/>
      <w:r w:rsidRPr="00B203AC">
        <w:rPr>
          <w:rFonts w:ascii="Times New Roman" w:hAnsi="Times New Roman" w:cs="Times New Roman"/>
          <w:b/>
          <w:sz w:val="24"/>
          <w:szCs w:val="24"/>
        </w:rPr>
        <w:t>Гвоздо</w:t>
      </w:r>
      <w:r w:rsidRPr="00B203AC">
        <w:rPr>
          <w:rFonts w:ascii="Times New Roman" w:hAnsi="Times New Roman" w:cs="Times New Roman"/>
          <w:b/>
          <w:sz w:val="24"/>
          <w:szCs w:val="24"/>
        </w:rPr>
        <w:t>вича</w:t>
      </w:r>
      <w:proofErr w:type="spellEnd"/>
      <w:r w:rsidRPr="00B203AC">
        <w:rPr>
          <w:rFonts w:ascii="Times New Roman" w:hAnsi="Times New Roman" w:cs="Times New Roman"/>
          <w:b/>
          <w:sz w:val="24"/>
          <w:szCs w:val="24"/>
        </w:rPr>
        <w:t>»</w:t>
      </w:r>
    </w:p>
    <w:p w:rsidR="001220D5" w:rsidRPr="00B203AC" w:rsidRDefault="001209F9" w:rsidP="001209F9">
      <w:pPr>
        <w:rPr>
          <w:rFonts w:ascii="Times New Roman" w:hAnsi="Times New Roman" w:cs="Times New Roman"/>
          <w:b/>
          <w:sz w:val="24"/>
          <w:szCs w:val="24"/>
        </w:rPr>
      </w:pPr>
      <w:r w:rsidRPr="00B203A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203AC" w:rsidRPr="00B203AC" w:rsidRDefault="00B203AC" w:rsidP="001209F9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Уточнить и обобщить знания  о свойствах дерева металла, воспитывать бережное  отношение к предметам.</w:t>
      </w:r>
    </w:p>
    <w:p w:rsidR="00B203AC" w:rsidRPr="00B203AC" w:rsidRDefault="00B203AC" w:rsidP="001209F9">
      <w:pPr>
        <w:rPr>
          <w:rFonts w:ascii="Times New Roman" w:hAnsi="Times New Roman" w:cs="Times New Roman"/>
          <w:b/>
          <w:sz w:val="24"/>
          <w:szCs w:val="24"/>
        </w:rPr>
      </w:pPr>
      <w:r w:rsidRPr="00B203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-</w:t>
      </w:r>
      <w:r w:rsidRPr="00B203AC">
        <w:rPr>
          <w:rFonts w:ascii="Times New Roman" w:hAnsi="Times New Roman" w:cs="Times New Roman"/>
          <w:sz w:val="24"/>
          <w:szCs w:val="24"/>
        </w:rPr>
        <w:t xml:space="preserve">Уточнить и обобщить представления детей о свойствах и качествах дерева и металла: </w:t>
      </w:r>
      <w:proofErr w:type="gramStart"/>
      <w:r w:rsidRPr="00B203AC">
        <w:rPr>
          <w:rFonts w:ascii="Times New Roman" w:hAnsi="Times New Roman" w:cs="Times New Roman"/>
          <w:sz w:val="24"/>
          <w:szCs w:val="24"/>
        </w:rPr>
        <w:t>гладкий-шершавый</w:t>
      </w:r>
      <w:proofErr w:type="gramEnd"/>
      <w:r w:rsidRPr="00B203AC">
        <w:rPr>
          <w:rFonts w:ascii="Times New Roman" w:hAnsi="Times New Roman" w:cs="Times New Roman"/>
          <w:sz w:val="24"/>
          <w:szCs w:val="24"/>
        </w:rPr>
        <w:t>, теплый-холодный, прочный-хрупкий, мягкий-твердый, тяжелый-легкий, металл нагревается, дерево горит.</w:t>
      </w:r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-</w:t>
      </w:r>
      <w:r w:rsidRPr="00B203AC">
        <w:rPr>
          <w:rFonts w:ascii="Times New Roman" w:hAnsi="Times New Roman" w:cs="Times New Roman"/>
          <w:sz w:val="24"/>
          <w:szCs w:val="24"/>
        </w:rPr>
        <w:t>Учить сравнивать предметы по характерным признакам.</w:t>
      </w:r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-</w:t>
      </w:r>
      <w:r w:rsidRPr="00B203AC">
        <w:rPr>
          <w:rFonts w:ascii="Times New Roman" w:hAnsi="Times New Roman" w:cs="Times New Roman"/>
          <w:sz w:val="24"/>
          <w:szCs w:val="24"/>
        </w:rPr>
        <w:t>Продолжать развивать интерес к экспериментированию, учить высказывать свои предположения, самостоятельно делать выводы.</w:t>
      </w:r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-</w:t>
      </w:r>
      <w:r w:rsidRPr="00B203AC">
        <w:rPr>
          <w:rFonts w:ascii="Times New Roman" w:hAnsi="Times New Roman" w:cs="Times New Roman"/>
          <w:sz w:val="24"/>
          <w:szCs w:val="24"/>
        </w:rPr>
        <w:t>Развивать умение изучать свойства материалов опытным путем.</w:t>
      </w:r>
    </w:p>
    <w:p w:rsidR="00B203AC" w:rsidRPr="00B203AC" w:rsidRDefault="00B203AC" w:rsidP="00B203AC">
      <w:pPr>
        <w:rPr>
          <w:rFonts w:ascii="Times New Roman" w:hAnsi="Times New Roman" w:cs="Times New Roman"/>
          <w:b/>
          <w:sz w:val="24"/>
          <w:szCs w:val="24"/>
        </w:rPr>
      </w:pPr>
      <w:r w:rsidRPr="00B203AC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 w:rsidRPr="00B20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A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2 коробки, большой гвоздь, карандаш,</w:t>
      </w:r>
      <w:r w:rsidRPr="00B203AC">
        <w:rPr>
          <w:rFonts w:ascii="Times New Roman" w:hAnsi="Times New Roman" w:cs="Times New Roman"/>
          <w:sz w:val="24"/>
          <w:szCs w:val="24"/>
        </w:rPr>
        <w:t xml:space="preserve"> </w:t>
      </w:r>
      <w:r w:rsidRPr="00B203AC">
        <w:rPr>
          <w:rFonts w:ascii="Times New Roman" w:hAnsi="Times New Roman" w:cs="Times New Roman"/>
          <w:sz w:val="24"/>
          <w:szCs w:val="24"/>
        </w:rPr>
        <w:t>молоток, металлическая пластина, деревянный брусок, 2 гвоздя;</w:t>
      </w:r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таз с водой, гвоздики и деревянн</w:t>
      </w:r>
      <w:r w:rsidRPr="00B203AC">
        <w:rPr>
          <w:rFonts w:ascii="Times New Roman" w:hAnsi="Times New Roman" w:cs="Times New Roman"/>
          <w:sz w:val="24"/>
          <w:szCs w:val="24"/>
        </w:rPr>
        <w:t xml:space="preserve">ые палочки по количеству детей, </w:t>
      </w:r>
      <w:r w:rsidRPr="00B203AC">
        <w:rPr>
          <w:rFonts w:ascii="Times New Roman" w:hAnsi="Times New Roman" w:cs="Times New Roman"/>
          <w:sz w:val="24"/>
          <w:szCs w:val="24"/>
        </w:rPr>
        <w:t>картинка с изображением реки, костра,</w:t>
      </w:r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металлические пластины, деревянные бруски, спич</w:t>
      </w:r>
      <w:r w:rsidRPr="00B203AC">
        <w:rPr>
          <w:rFonts w:ascii="Times New Roman" w:hAnsi="Times New Roman" w:cs="Times New Roman"/>
          <w:sz w:val="24"/>
          <w:szCs w:val="24"/>
        </w:rPr>
        <w:t xml:space="preserve">ки, гвозди по количеству детей; </w:t>
      </w:r>
      <w:r w:rsidRPr="00B203AC">
        <w:rPr>
          <w:rFonts w:ascii="Times New Roman" w:hAnsi="Times New Roman" w:cs="Times New Roman"/>
          <w:sz w:val="24"/>
          <w:szCs w:val="24"/>
        </w:rPr>
        <w:t>металлическая ложка, деревянная ложка</w:t>
      </w:r>
      <w:r w:rsidRPr="00B203AC">
        <w:rPr>
          <w:rFonts w:ascii="Times New Roman" w:hAnsi="Times New Roman" w:cs="Times New Roman"/>
          <w:sz w:val="24"/>
          <w:szCs w:val="24"/>
        </w:rPr>
        <w:t xml:space="preserve">, </w:t>
      </w:r>
      <w:r w:rsidRPr="00B203AC">
        <w:rPr>
          <w:rFonts w:ascii="Times New Roman" w:hAnsi="Times New Roman" w:cs="Times New Roman"/>
          <w:sz w:val="24"/>
          <w:szCs w:val="24"/>
        </w:rPr>
        <w:t>картинки с изображением предметов, сделанных из разных материалов, картинки-портреты героев на каждого.</w:t>
      </w:r>
    </w:p>
    <w:p w:rsidR="00B203AC" w:rsidRDefault="00B203AC" w:rsidP="00B203AC">
      <w:pPr>
        <w:rPr>
          <w:rFonts w:ascii="Times New Roman" w:hAnsi="Times New Roman" w:cs="Times New Roman"/>
          <w:b/>
          <w:sz w:val="24"/>
          <w:szCs w:val="24"/>
        </w:rPr>
      </w:pPr>
      <w:r w:rsidRPr="00B203AC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203AC" w:rsidRPr="00B203AC" w:rsidRDefault="00B203AC" w:rsidP="00B203AC">
      <w:pPr>
        <w:rPr>
          <w:rFonts w:ascii="Times New Roman" w:hAnsi="Times New Roman" w:cs="Times New Roman"/>
          <w:sz w:val="24"/>
          <w:szCs w:val="24"/>
        </w:rPr>
      </w:pPr>
      <w:r w:rsidRPr="00B203AC">
        <w:rPr>
          <w:rFonts w:ascii="Times New Roman" w:hAnsi="Times New Roman" w:cs="Times New Roman"/>
          <w:sz w:val="24"/>
          <w:szCs w:val="24"/>
        </w:rPr>
        <w:t>1. Загадки детям.</w:t>
      </w:r>
    </w:p>
    <w:p w:rsidR="00B203AC" w:rsidRPr="00B203AC" w:rsidRDefault="00A275D0" w:rsidP="00B20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:</w:t>
      </w:r>
      <w:r w:rsidR="00B203AC" w:rsidRPr="00B203AC">
        <w:rPr>
          <w:rFonts w:ascii="Times New Roman" w:hAnsi="Times New Roman" w:cs="Times New Roman"/>
          <w:sz w:val="24"/>
          <w:szCs w:val="24"/>
        </w:rPr>
        <w:t>- Ребята, сегодня утром я на</w:t>
      </w:r>
      <w:r w:rsidR="00B203AC">
        <w:rPr>
          <w:rFonts w:ascii="Times New Roman" w:hAnsi="Times New Roman" w:cs="Times New Roman"/>
          <w:sz w:val="24"/>
          <w:szCs w:val="24"/>
        </w:rPr>
        <w:t xml:space="preserve">шла в группе вот эти </w:t>
      </w:r>
      <w:proofErr w:type="spellStart"/>
      <w:r w:rsidR="00B203AC">
        <w:rPr>
          <w:rFonts w:ascii="Times New Roman" w:hAnsi="Times New Roman" w:cs="Times New Roman"/>
          <w:sz w:val="24"/>
          <w:szCs w:val="24"/>
        </w:rPr>
        <w:t>коробочки</w:t>
      </w:r>
      <w:proofErr w:type="gramStart"/>
      <w:r w:rsidR="00B203AC">
        <w:rPr>
          <w:rFonts w:ascii="Times New Roman" w:hAnsi="Times New Roman" w:cs="Times New Roman"/>
          <w:sz w:val="24"/>
          <w:szCs w:val="24"/>
        </w:rPr>
        <w:t>.</w:t>
      </w:r>
      <w:r w:rsidR="00B203AC" w:rsidRPr="00B203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203AC" w:rsidRPr="00B203A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B203AC" w:rsidRPr="00B203A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ы думаете, кто их сюда положил? </w:t>
      </w:r>
      <w:r w:rsidR="00B203AC" w:rsidRPr="00B203AC">
        <w:rPr>
          <w:rFonts w:ascii="Times New Roman" w:hAnsi="Times New Roman" w:cs="Times New Roman"/>
          <w:sz w:val="24"/>
          <w:szCs w:val="24"/>
        </w:rPr>
        <w:t>А вот и записка, наверное, это подсказка. Надо отгадать загадки и мы узнаем, что в них лежит.</w:t>
      </w:r>
    </w:p>
    <w:p w:rsidR="00B203AC" w:rsidRPr="00A275D0" w:rsidRDefault="00B203AC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Цветной Ивашка</w:t>
      </w:r>
    </w:p>
    <w:p w:rsidR="00B203AC" w:rsidRPr="00A275D0" w:rsidRDefault="00B203AC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Деревянная рубашка,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Где носом проведёт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Там след кладёт.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Любим нос везде совать,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И чертить и рисовать.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Все раскрашиваем сами</w:t>
      </w:r>
    </w:p>
    <w:p w:rsid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Разноцветными носами. (Карандаш)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Металлический Антошка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На очень тонкой ножке,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По головке постучишь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lastRenderedPageBreak/>
        <w:t>Что-нибудь да смастеришь.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Весь я сделан из железа,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У меня ни ног, ни рук.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Я по шляпку в доску влезу,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А по мне все стук да стук. (Гвоздь)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Молодцы ребята загадки отгадали.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2. Проблемная ситуация.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A275D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>А как нам узнать в какой коробке гвоздь, а в какой карандаш.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А если не смотреть, то, как можно узнать? (потрогать, понюхать, по звуку)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Если мы пошумим коробками, узнаем, в какой лежит гвоздь, а в какой карандаш?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А по запаху можно различить?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Как же нам узнать? (посмотреть).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Вот они. Знакомьтесь, это Карандаш, а это Гвоздь-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Гвоздович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 xml:space="preserve"> (кукл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игрушки)</w:t>
      </w:r>
    </w:p>
    <w:p w:rsid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«Здравствуйте, ребята,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Мы с карандашом большие друзья,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Но не можем никак решить, кто из нас прав?»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Карандаш: Я самый главный, вон, сколько нужных вещей делают из дерева!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Гвоздь: Нет, я главней, из металла гораздо больше нужных вещей делают!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Pr="00A275D0">
        <w:rPr>
          <w:rFonts w:ascii="Times New Roman" w:hAnsi="Times New Roman" w:cs="Times New Roman"/>
          <w:sz w:val="24"/>
          <w:szCs w:val="24"/>
        </w:rPr>
        <w:t>- Ребята, а давайте поможем нашим друзьям разобраться кто из них прав.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3. Дидактическая игра «Из чего сделано»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75D0">
        <w:rPr>
          <w:rFonts w:ascii="Times New Roman" w:hAnsi="Times New Roman" w:cs="Times New Roman"/>
          <w:sz w:val="24"/>
          <w:szCs w:val="24"/>
        </w:rPr>
        <w:t xml:space="preserve">Посмотрите,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столе разложены картинки, на которых изображены предметы, сделанные из разных материалов. Выберите картинки для Карандаша и для 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Гвозда-Гвоздовича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>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Назовите, какие предметы делают из дерева? (Стол, стул, кровать, диван, дверь)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А какие предметы делают из металла. (Ложка, вилка, кастрюля, плита)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Какой вывод можно сделать? Как вы думаете, кто прав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75D0">
        <w:rPr>
          <w:rFonts w:ascii="Times New Roman" w:hAnsi="Times New Roman" w:cs="Times New Roman"/>
          <w:sz w:val="24"/>
          <w:szCs w:val="24"/>
        </w:rPr>
        <w:t xml:space="preserve"> гвоздь или карандаш?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Вывод</w:t>
      </w:r>
      <w:r w:rsidRPr="00A275D0">
        <w:rPr>
          <w:rFonts w:ascii="Times New Roman" w:hAnsi="Times New Roman" w:cs="Times New Roman"/>
          <w:sz w:val="24"/>
          <w:szCs w:val="24"/>
        </w:rPr>
        <w:t>: И из дерева и из металла делают много очень нужных предметов. Значит, и Гвоздь и Карандаш прав!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4. Сравнение дерева и металла.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Но Гвоздь все не унимается: «А у металла поверхность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75D0">
        <w:rPr>
          <w:rFonts w:ascii="Times New Roman" w:hAnsi="Times New Roman" w:cs="Times New Roman"/>
          <w:sz w:val="24"/>
          <w:szCs w:val="24"/>
        </w:rPr>
        <w:t xml:space="preserve"> гладкая! Вот!»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Что ему ответит Карандаш, как вы думаете? Давайте узнаем, чем предметы из дерева отличаются от предметов, сделанных из металла?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Возьмите металлическую пластину и деревянный брусок.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Отличаются ли они? Чем?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Какие они на ощупь?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Какая поверхность у металлической пластины? (гладкая)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у деревянного бруска? (шероховатая, шершавая).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Теперь приложите к одной щеке брусок, а к другой пластину.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Что вы чувствуете?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(Пластина – холодная.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Брусок – теплый)</w:t>
      </w:r>
      <w:proofErr w:type="gramEnd"/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Какой вывод можно сделать? (металл – холодный, а дерево – теплое)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И Карандаш гордится этим.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А еще он говорит, что дерево мягче металла.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Как вы думаете, прав Карандаш?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Давайте проверим.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5. Опыт «Вбить гвоздь в дерево и металл» (показ воспитателя)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Какой можно сделать вывод? (дерево мягкое, а металл твердый).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Но спор не утихает. Гвоздь говорит, что он очень прочный! Проверим? Возьмите в руки гвоздь и попробуйте сломать его. Не получилось! Значит, он какой? (прочный) Теперь попробуйте сломать спичку. Что можно сказать? (спичка хрупкая).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lastRenderedPageBreak/>
        <w:t>- Какой можно сделать вывод? (дерево хрупкое, металл – прочный).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Гвоздь и Карандаш: «Теперь мы поняли, что оба нужны и важны людям. И больше не будем ссориться».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Вот и хорошо.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А сейчас я предлагаю всем немного отдохнуть.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6. Физкультминутка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Раз, два, три, четыре (дети маршируют)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Нужна нам мебель для квартиры (наклоны вперед)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Грузчиков мы пригласим (повороты туловища вправо и влево)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И поедем в магазин (руки перед собой сжаты в кулак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75D0">
        <w:rPr>
          <w:rFonts w:ascii="Times New Roman" w:hAnsi="Times New Roman" w:cs="Times New Roman"/>
          <w:sz w:val="24"/>
          <w:szCs w:val="24"/>
        </w:rPr>
        <w:t xml:space="preserve"> поворачиваем влево – в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изображая руль)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Что там сегодня продают? (повороты вправо – влево)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Кресла, стулья, табуреты, шкафы, диваны и буфеты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>риседания)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Гвоздь-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Гвоздович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 xml:space="preserve"> и Карандаш отправились в обратный путь в свою сказочную страну. Шли они, шли и вышли к речке (появляется макет).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Обрадовался Карандаш: «Сейчас вплавь доберемся, заодно и освежимся!».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А Гвоздь-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Гвоздович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 xml:space="preserve"> приуныл. Как вы думаете почему?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Давайте проверим, что поплывет, а что потонет?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7. Опыт «Тонет-плывет</w:t>
      </w:r>
      <w:r w:rsidRPr="00A275D0">
        <w:rPr>
          <w:rFonts w:ascii="Times New Roman" w:hAnsi="Times New Roman" w:cs="Times New Roman"/>
          <w:sz w:val="24"/>
          <w:szCs w:val="24"/>
        </w:rPr>
        <w:t>» (дети опускают в таз с водой гвоздь и палочку)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-Какой можно сделать вывод? (металл тяжёлый, а дерево легкое.)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-Как же тогда Гвоздю 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Гвоздовичу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 xml:space="preserve"> перебраться на другой берег? (Его может перевести Карандаш, плот) ребенок показывает.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Так наши друзья и поступили.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Перебрались на другой берег.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Гвогдь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>: Как я устал!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Карандаш: А я есть очень хочу!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Гвоздь: Давай сварим уху.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Карандаш: Я пойду рыбу ловить, и я пойду.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Гвоздь: А кто будет костер разводить?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Как вы думаете, кому нужно костер разводить, а кто пойдет рыбу ловить.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275D0">
        <w:rPr>
          <w:rFonts w:ascii="Times New Roman" w:hAnsi="Times New Roman" w:cs="Times New Roman"/>
          <w:sz w:val="24"/>
          <w:szCs w:val="24"/>
        </w:rPr>
        <w:t>(Карандаш должен рыбу ловить, он воды не боится.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Гвоздь – костер разводить он не боится огня.)</w:t>
      </w:r>
      <w:proofErr w:type="gramEnd"/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-Сварили друзья ухи, сели есть, Гвоздь-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Гвоздович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 xml:space="preserve"> достал металлическую ложку, а Карандаш – свою деревянную. Карандаш быстро управился, а Гвоздь все дул и дул на свою ложку. Почему?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(Дерево нагревается очень медленно и не очень сильно, а металл быстро становится раскаленным)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-Все металлы обладают еще одним свойством, которое называется теплопроводность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75D0">
        <w:rPr>
          <w:rFonts w:ascii="Times New Roman" w:hAnsi="Times New Roman" w:cs="Times New Roman"/>
          <w:sz w:val="24"/>
          <w:szCs w:val="24"/>
        </w:rPr>
        <w:t xml:space="preserve"> от слов «проводить тепло».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8. Сейчас мы убедимся в этом на опыте.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очень осторожно положу в чашку с горячей водой деревянную и металлическую ложки.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Как вы думаете, что произойдёт? (Металлическая ложка нагрелась, а деревянная нет).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Это свойство называется теплопроводность,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-Какой вывод можно сделать? (Металл проводит тепло).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9. Проблемная ситуация: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 xml:space="preserve">-Как же быть Гвоздю 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Гвоздовичу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 xml:space="preserve"> – все время обжигаться во время еды? (ответы детей)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Карандаш поступил как настоящий друг – подарил Гвозд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5D0">
        <w:rPr>
          <w:rFonts w:ascii="Times New Roman" w:hAnsi="Times New Roman" w:cs="Times New Roman"/>
          <w:sz w:val="24"/>
          <w:szCs w:val="24"/>
        </w:rPr>
        <w:t>Гвоздовичу</w:t>
      </w:r>
      <w:proofErr w:type="spellEnd"/>
      <w:r w:rsidRPr="00A275D0">
        <w:rPr>
          <w:rFonts w:ascii="Times New Roman" w:hAnsi="Times New Roman" w:cs="Times New Roman"/>
          <w:sz w:val="24"/>
          <w:szCs w:val="24"/>
        </w:rPr>
        <w:t xml:space="preserve"> деревянную ложку.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- Поели наши друзья, посидели у костра, решили дальше идти.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Как затушить костер? (Залить водой – это может сделать Карандаш, закидать песком – с этим может справиться Гвоздь). Так они и сделали. Потом отправились в путь к новым приключениям.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b/>
          <w:sz w:val="24"/>
          <w:szCs w:val="24"/>
        </w:rPr>
        <w:t>10. Итог</w:t>
      </w:r>
      <w:r w:rsidRPr="00A275D0">
        <w:rPr>
          <w:rFonts w:ascii="Times New Roman" w:hAnsi="Times New Roman" w:cs="Times New Roman"/>
          <w:sz w:val="24"/>
          <w:szCs w:val="24"/>
        </w:rPr>
        <w:t>: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t>Гвоздь и Карандаш: «Спасибо вам, ребята, за то, что вы нас помирили, рассказали и показали много интересного. На память мы дарим вас свои фотографии. И хотим, чтобы вы помнили о свойствах дерева и металла».</w:t>
      </w:r>
    </w:p>
    <w:p w:rsidR="00A275D0" w:rsidRP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5D0">
        <w:rPr>
          <w:rFonts w:ascii="Times New Roman" w:hAnsi="Times New Roman" w:cs="Times New Roman"/>
          <w:sz w:val="24"/>
          <w:szCs w:val="24"/>
        </w:rPr>
        <w:lastRenderedPageBreak/>
        <w:t xml:space="preserve">- У меня есть волшебная палочка. Передавая ее друг другу, назовите какие свойства дерева или металла вы сегодня узнали.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(Дерево: шершавое, легкое, теплое, мягкое, хрупкое, боится огня, не нагревается.</w:t>
      </w:r>
      <w:proofErr w:type="gramEnd"/>
      <w:r w:rsidRPr="00A275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75D0">
        <w:rPr>
          <w:rFonts w:ascii="Times New Roman" w:hAnsi="Times New Roman" w:cs="Times New Roman"/>
          <w:sz w:val="24"/>
          <w:szCs w:val="24"/>
        </w:rPr>
        <w:t>Металл: гладкий, тяжелый, холодный, прочный, твердый, ржавеет, притягивается магнитом, нагревается)</w:t>
      </w:r>
      <w:proofErr w:type="gramEnd"/>
    </w:p>
    <w:p w:rsid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5D0" w:rsidRDefault="00A275D0" w:rsidP="00A275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14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2713597"/>
            <wp:effectExtent l="0" t="0" r="0" b="0"/>
            <wp:docPr id="5" name="Рисунок 5" descr="Познавательно-исследовательская деятельность в старшей группе. «Приключения Карандаша и Гвозда-Гвоздович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знавательно-исследовательская деятельность в старшей группе. «Приключения Карандаша и Гвозда-Гвоздович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14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1478" w:rsidRDefault="009F1478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5D0" w:rsidRPr="00A275D0" w:rsidRDefault="00A275D0" w:rsidP="00A275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002CE" wp14:editId="2AD84FE9">
            <wp:extent cx="5148746" cy="2895600"/>
            <wp:effectExtent l="0" t="0" r="0" b="0"/>
            <wp:docPr id="4" name="Рисунок 4" descr="C:\Users\user\Desktop\моя работа\фото конкурс\20171201_15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оя работа\фото конкурс\20171201_153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37" cy="28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5D0" w:rsidRPr="00A275D0" w:rsidSect="00A275D0">
      <w:pgSz w:w="11906" w:h="16838"/>
      <w:pgMar w:top="1134" w:right="424" w:bottom="1134" w:left="1134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F9"/>
    <w:rsid w:val="001209F9"/>
    <w:rsid w:val="001220D5"/>
    <w:rsid w:val="009F1478"/>
    <w:rsid w:val="00A275D0"/>
    <w:rsid w:val="00B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5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5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2017-12-10T15:43:00Z</cp:lastPrinted>
  <dcterms:created xsi:type="dcterms:W3CDTF">2017-12-10T15:18:00Z</dcterms:created>
  <dcterms:modified xsi:type="dcterms:W3CDTF">2017-12-10T15:47:00Z</dcterms:modified>
</cp:coreProperties>
</file>